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37DE" w14:textId="77777777" w:rsidR="003C6767" w:rsidRDefault="003C6767">
      <w:pPr>
        <w:spacing w:line="276" w:lineRule="auto"/>
        <w:ind w:left="-426" w:right="-2"/>
        <w:rPr>
          <w:rFonts w:ascii="Roboto Light" w:eastAsia="Roboto Light" w:hAnsi="Roboto Light" w:cs="Roboto Light"/>
          <w:b/>
          <w:sz w:val="40"/>
          <w:szCs w:val="40"/>
        </w:rPr>
      </w:pPr>
    </w:p>
    <w:p w14:paraId="40951212" w14:textId="77777777" w:rsidR="003C6767" w:rsidRDefault="003C6767">
      <w:pPr>
        <w:spacing w:line="276" w:lineRule="auto"/>
        <w:ind w:left="-426" w:right="-2"/>
        <w:rPr>
          <w:rFonts w:ascii="Roboto Light" w:eastAsia="Roboto Light" w:hAnsi="Roboto Light" w:cs="Roboto Light"/>
          <w:sz w:val="22"/>
          <w:szCs w:val="22"/>
        </w:rPr>
      </w:pPr>
    </w:p>
    <w:p w14:paraId="31E30EE3" w14:textId="77777777" w:rsidR="003C6767" w:rsidRDefault="003C6767">
      <w:pPr>
        <w:spacing w:line="276" w:lineRule="auto"/>
        <w:ind w:left="-426" w:right="-2"/>
        <w:rPr>
          <w:rFonts w:ascii="Roboto Light" w:eastAsia="Roboto Light" w:hAnsi="Roboto Light" w:cs="Roboto Light"/>
          <w:sz w:val="22"/>
          <w:szCs w:val="22"/>
        </w:rPr>
      </w:pPr>
    </w:p>
    <w:p w14:paraId="6EBEE5D7" w14:textId="77777777" w:rsidR="003C6767" w:rsidRDefault="003C6767">
      <w:pPr>
        <w:spacing w:line="276" w:lineRule="auto"/>
        <w:ind w:left="-426" w:right="-2"/>
        <w:rPr>
          <w:rFonts w:ascii="Roboto Light" w:eastAsia="Roboto Light" w:hAnsi="Roboto Light" w:cs="Roboto Light"/>
          <w:b/>
          <w:sz w:val="40"/>
          <w:szCs w:val="40"/>
        </w:rPr>
      </w:pPr>
    </w:p>
    <w:p w14:paraId="2C845EF8" w14:textId="77777777" w:rsidR="003C6767" w:rsidRDefault="003C6767">
      <w:pPr>
        <w:spacing w:line="276" w:lineRule="auto"/>
        <w:ind w:left="-426" w:right="-2"/>
        <w:rPr>
          <w:rFonts w:ascii="Roboto Light" w:eastAsia="Roboto Light" w:hAnsi="Roboto Light" w:cs="Roboto Light"/>
          <w:b/>
          <w:sz w:val="40"/>
          <w:szCs w:val="40"/>
        </w:rPr>
      </w:pPr>
    </w:p>
    <w:p w14:paraId="6D3C1F4A" w14:textId="357F6D8E" w:rsidR="003C6767" w:rsidRDefault="00760C5E">
      <w:pPr>
        <w:spacing w:line="276" w:lineRule="auto"/>
        <w:ind w:left="-426" w:right="-2"/>
        <w:rPr>
          <w:rFonts w:ascii="Roboto Light" w:eastAsia="Roboto Light" w:hAnsi="Roboto Light" w:cs="Roboto Light"/>
          <w:b/>
          <w:sz w:val="40"/>
          <w:szCs w:val="40"/>
        </w:rPr>
      </w:pPr>
      <w:r>
        <w:rPr>
          <w:rFonts w:ascii="Roboto Light" w:eastAsia="Roboto Light" w:hAnsi="Roboto Light" w:cs="Roboto Light"/>
          <w:b/>
          <w:sz w:val="40"/>
          <w:szCs w:val="40"/>
        </w:rPr>
        <w:t>Conversation starters</w:t>
      </w:r>
    </w:p>
    <w:p w14:paraId="749AB028" w14:textId="77777777" w:rsidR="00DF41AC" w:rsidRDefault="00DF41AC">
      <w:pPr>
        <w:spacing w:line="276" w:lineRule="auto"/>
        <w:ind w:left="-426" w:right="-2"/>
        <w:rPr>
          <w:rFonts w:ascii="Roboto Light" w:eastAsia="Roboto Light" w:hAnsi="Roboto Light" w:cs="Roboto Light"/>
          <w:b/>
          <w:sz w:val="40"/>
          <w:szCs w:val="40"/>
        </w:rPr>
      </w:pPr>
    </w:p>
    <w:p w14:paraId="655EB0DD" w14:textId="096CFF01" w:rsidR="003C6767" w:rsidRDefault="00760C5E">
      <w:pPr>
        <w:spacing w:line="276" w:lineRule="auto"/>
        <w:ind w:left="-426" w:right="-2"/>
        <w:rPr>
          <w:rFonts w:ascii="Roboto" w:eastAsia="Roboto" w:hAnsi="Roboto" w:cs="Roboto"/>
          <w:b/>
          <w:color w:val="04B5CC"/>
          <w:sz w:val="28"/>
          <w:szCs w:val="28"/>
        </w:rPr>
      </w:pPr>
      <w:r>
        <w:rPr>
          <w:rFonts w:ascii="Roboto" w:eastAsia="Roboto" w:hAnsi="Roboto" w:cs="Roboto"/>
          <w:b/>
          <w:color w:val="04B5CC"/>
          <w:sz w:val="28"/>
          <w:szCs w:val="28"/>
        </w:rPr>
        <w:t>Take Talk-And-Walk-A-Thon Home | Questions With My Family</w:t>
      </w:r>
    </w:p>
    <w:p w14:paraId="7CB3F409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If you could make three family rules, what would they be?</w:t>
      </w:r>
    </w:p>
    <w:p w14:paraId="1EA5F0BD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are the most important things we’ve learnt from each other?</w:t>
      </w:r>
    </w:p>
    <w:p w14:paraId="5F1132B0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do you like best about your siblings?</w:t>
      </w:r>
    </w:p>
    <w:p w14:paraId="31D27456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do y</w:t>
      </w:r>
      <w:r>
        <w:rPr>
          <w:rFonts w:ascii="Roboto Light" w:eastAsia="Roboto Light" w:hAnsi="Roboto Light" w:cs="Roboto Light"/>
          <w:sz w:val="22"/>
          <w:szCs w:val="22"/>
        </w:rPr>
        <w:t>ou think are the most important qualities of a good parent or carer?</w:t>
      </w:r>
    </w:p>
    <w:p w14:paraId="71C5DE62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is your favourite family tradition?</w:t>
      </w:r>
    </w:p>
    <w:p w14:paraId="4EF138F5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is your favourite thing about our family?</w:t>
      </w:r>
    </w:p>
    <w:p w14:paraId="1722E373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should we do more of as a family?</w:t>
      </w:r>
    </w:p>
    <w:p w14:paraId="307C8174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should we do less of as a family?</w:t>
      </w:r>
    </w:p>
    <w:p w14:paraId="337F0E57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If you could change o</w:t>
      </w:r>
      <w:r>
        <w:rPr>
          <w:rFonts w:ascii="Roboto Light" w:eastAsia="Roboto Light" w:hAnsi="Roboto Light" w:cs="Roboto Light"/>
          <w:sz w:val="22"/>
          <w:szCs w:val="22"/>
        </w:rPr>
        <w:t>ne thing about your room, what would it be?</w:t>
      </w:r>
    </w:p>
    <w:p w14:paraId="2C55F939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is something your parent or carer didn’t have growing up that you are glad you have?</w:t>
      </w:r>
    </w:p>
    <w:p w14:paraId="7946BC79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is something you don’t need, but you’re grateful you have?</w:t>
      </w:r>
    </w:p>
    <w:p w14:paraId="29B953B6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do you think is the best part about being a parent or</w:t>
      </w:r>
      <w:r>
        <w:rPr>
          <w:rFonts w:ascii="Roboto Light" w:eastAsia="Roboto Light" w:hAnsi="Roboto Light" w:cs="Roboto Light"/>
          <w:sz w:val="22"/>
          <w:szCs w:val="22"/>
        </w:rPr>
        <w:t xml:space="preserve"> carer?</w:t>
      </w:r>
    </w:p>
    <w:p w14:paraId="45CD3A5E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If you could make a rule for a day and everyone had to follow it, what would it be?</w:t>
      </w:r>
    </w:p>
    <w:p w14:paraId="6D450C66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do you hope never changes?</w:t>
      </w:r>
    </w:p>
    <w:p w14:paraId="0CF9A69C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 day do you look forward to the most each week or each year?</w:t>
      </w:r>
    </w:p>
    <w:p w14:paraId="60796465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Among our family, what are you most famous for?</w:t>
      </w:r>
    </w:p>
    <w:p w14:paraId="2C0D5999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What’s your favourite family memory?</w:t>
      </w:r>
    </w:p>
    <w:p w14:paraId="1733136F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What’s something you wish everyone knew about you?</w:t>
      </w:r>
    </w:p>
    <w:p w14:paraId="1D7D3C6E" w14:textId="77777777" w:rsidR="003C6767" w:rsidRDefault="00760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When you’re feeling sad, what makes you feel better?</w:t>
      </w:r>
    </w:p>
    <w:p w14:paraId="6883F6CA" w14:textId="77777777" w:rsidR="003C6767" w:rsidRDefault="003C6767">
      <w:pPr>
        <w:spacing w:line="276" w:lineRule="auto"/>
        <w:ind w:left="-426" w:right="-2"/>
        <w:rPr>
          <w:rFonts w:ascii="Roboto Light" w:eastAsia="Roboto Light" w:hAnsi="Roboto Light" w:cs="Roboto Light"/>
          <w:color w:val="04B5CC"/>
          <w:sz w:val="22"/>
          <w:szCs w:val="22"/>
        </w:rPr>
      </w:pPr>
    </w:p>
    <w:p w14:paraId="299F9161" w14:textId="77777777" w:rsidR="003C6767" w:rsidRDefault="003C6767">
      <w:pPr>
        <w:spacing w:line="276" w:lineRule="auto"/>
        <w:ind w:left="-426" w:right="-2"/>
        <w:rPr>
          <w:rFonts w:ascii="Roboto Light" w:eastAsia="Roboto Light" w:hAnsi="Roboto Light" w:cs="Roboto Light"/>
          <w:sz w:val="22"/>
          <w:szCs w:val="22"/>
        </w:rPr>
      </w:pPr>
    </w:p>
    <w:p w14:paraId="69990297" w14:textId="77777777" w:rsidR="003C6767" w:rsidRDefault="00760C5E">
      <w:pPr>
        <w:spacing w:line="276" w:lineRule="auto"/>
        <w:ind w:hanging="450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sz w:val="22"/>
          <w:szCs w:val="22"/>
        </w:rPr>
        <w:t>© Peer Support Australia 2022</w:t>
      </w:r>
    </w:p>
    <w:sectPr w:rsidR="003C676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5080" w14:textId="77777777" w:rsidR="00760C5E" w:rsidRDefault="00760C5E">
      <w:r>
        <w:separator/>
      </w:r>
    </w:p>
  </w:endnote>
  <w:endnote w:type="continuationSeparator" w:id="0">
    <w:p w14:paraId="0DA75A95" w14:textId="77777777" w:rsidR="00760C5E" w:rsidRDefault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3522" w14:textId="77777777" w:rsidR="003C6767" w:rsidRDefault="00760C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769"/>
      </w:tabs>
      <w:jc w:val="right"/>
      <w:rPr>
        <w:color w:val="000000"/>
        <w:sz w:val="20"/>
        <w:szCs w:val="20"/>
      </w:rPr>
    </w:pPr>
    <w:r>
      <w:rPr>
        <w:rFonts w:ascii="Roboto" w:eastAsia="Roboto" w:hAnsi="Roboto" w:cs="Roboto"/>
        <w:b/>
        <w:color w:val="00B5CC"/>
        <w:sz w:val="20"/>
        <w:szCs w:val="20"/>
      </w:rPr>
      <w:t>Office:</w:t>
    </w:r>
    <w:r>
      <w:rPr>
        <w:rFonts w:ascii="Roboto" w:eastAsia="Roboto" w:hAnsi="Roboto" w:cs="Roboto"/>
        <w:color w:val="00B5CC"/>
        <w:sz w:val="20"/>
        <w:szCs w:val="20"/>
      </w:rPr>
      <w:t xml:space="preserve"> </w:t>
    </w:r>
    <w:r>
      <w:rPr>
        <w:rFonts w:ascii="Roboto" w:eastAsia="Roboto" w:hAnsi="Roboto" w:cs="Roboto"/>
        <w:color w:val="000000"/>
        <w:sz w:val="20"/>
        <w:szCs w:val="20"/>
      </w:rPr>
      <w:t xml:space="preserve">1300 579 963 </w:t>
    </w:r>
    <w:r>
      <w:rPr>
        <w:rFonts w:ascii="Roboto" w:eastAsia="Roboto" w:hAnsi="Roboto" w:cs="Roboto"/>
        <w:b/>
        <w:color w:val="00B5CC"/>
        <w:sz w:val="20"/>
        <w:szCs w:val="20"/>
      </w:rPr>
      <w:t>Website:</w:t>
    </w:r>
    <w:r>
      <w:rPr>
        <w:rFonts w:ascii="Roboto" w:eastAsia="Roboto" w:hAnsi="Roboto" w:cs="Roboto"/>
        <w:color w:val="000000"/>
        <w:sz w:val="20"/>
        <w:szCs w:val="20"/>
      </w:rPr>
      <w:t xml:space="preserve"> peersupport.edu.au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706018F" wp14:editId="4C769B32">
          <wp:simplePos x="0" y="0"/>
          <wp:positionH relativeFrom="column">
            <wp:posOffset>5829300</wp:posOffset>
          </wp:positionH>
          <wp:positionV relativeFrom="paragraph">
            <wp:posOffset>831214</wp:posOffset>
          </wp:positionV>
          <wp:extent cx="93345" cy="63500"/>
          <wp:effectExtent l="0" t="0" r="0" b="0"/>
          <wp:wrapNone/>
          <wp:docPr id="108" name="image3.jpg" descr="tm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m cop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D2CBB9B" wp14:editId="38261F79">
          <wp:simplePos x="0" y="0"/>
          <wp:positionH relativeFrom="column">
            <wp:posOffset>5981700</wp:posOffset>
          </wp:positionH>
          <wp:positionV relativeFrom="paragraph">
            <wp:posOffset>983614</wp:posOffset>
          </wp:positionV>
          <wp:extent cx="93345" cy="63500"/>
          <wp:effectExtent l="0" t="0" r="0" b="0"/>
          <wp:wrapNone/>
          <wp:docPr id="112" name="image3.jpg" descr="tm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m cop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99229AB" wp14:editId="67554E40">
          <wp:simplePos x="0" y="0"/>
          <wp:positionH relativeFrom="column">
            <wp:posOffset>8229600</wp:posOffset>
          </wp:positionH>
          <wp:positionV relativeFrom="paragraph">
            <wp:posOffset>831214</wp:posOffset>
          </wp:positionV>
          <wp:extent cx="93345" cy="63500"/>
          <wp:effectExtent l="0" t="0" r="0" b="0"/>
          <wp:wrapNone/>
          <wp:docPr id="111" name="image3.jpg" descr="tm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m cop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EA7D1E1" wp14:editId="172B7C68">
          <wp:simplePos x="0" y="0"/>
          <wp:positionH relativeFrom="column">
            <wp:posOffset>-180974</wp:posOffset>
          </wp:positionH>
          <wp:positionV relativeFrom="paragraph">
            <wp:posOffset>0</wp:posOffset>
          </wp:positionV>
          <wp:extent cx="1828800" cy="494665"/>
          <wp:effectExtent l="0" t="0" r="0" b="0"/>
          <wp:wrapSquare wrapText="bothSides" distT="0" distB="0" distL="114300" distR="114300"/>
          <wp:docPr id="1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DB85" w14:textId="77777777" w:rsidR="00760C5E" w:rsidRDefault="00760C5E">
      <w:r>
        <w:separator/>
      </w:r>
    </w:p>
  </w:footnote>
  <w:footnote w:type="continuationSeparator" w:id="0">
    <w:p w14:paraId="175B3D83" w14:textId="77777777" w:rsidR="00760C5E" w:rsidRDefault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48DF" w14:textId="77777777" w:rsidR="003C6767" w:rsidRDefault="00760C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noProof/>
        <w:color w:val="00B5CC"/>
        <w:sz w:val="20"/>
        <w:szCs w:val="20"/>
      </w:rPr>
      <w:drawing>
        <wp:anchor distT="0" distB="0" distL="0" distR="0" simplePos="0" relativeHeight="251658240" behindDoc="1" locked="0" layoutInCell="1" hidden="0" allowOverlap="1" wp14:anchorId="74D3D8B8" wp14:editId="7E2E086C">
          <wp:simplePos x="0" y="0"/>
          <wp:positionH relativeFrom="page">
            <wp:posOffset>0</wp:posOffset>
          </wp:positionH>
          <wp:positionV relativeFrom="page">
            <wp:posOffset>316131</wp:posOffset>
          </wp:positionV>
          <wp:extent cx="7560000" cy="1466537"/>
          <wp:effectExtent l="0" t="0" r="0" b="0"/>
          <wp:wrapNone/>
          <wp:docPr id="1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66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5AE"/>
    <w:multiLevelType w:val="multilevel"/>
    <w:tmpl w:val="CA5A6D94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67"/>
    <w:rsid w:val="003C6767"/>
    <w:rsid w:val="00760C5E"/>
    <w:rsid w:val="00AD1240"/>
    <w:rsid w:val="00D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0343F"/>
  <w15:docId w15:val="{C54C72E7-3A55-3340-8689-53EAA32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EB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7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6DB"/>
  </w:style>
  <w:style w:type="paragraph" w:styleId="Footer">
    <w:name w:val="footer"/>
    <w:basedOn w:val="Normal"/>
    <w:link w:val="FooterChar"/>
    <w:uiPriority w:val="99"/>
    <w:unhideWhenUsed/>
    <w:rsid w:val="00517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6DB"/>
  </w:style>
  <w:style w:type="paragraph" w:styleId="BalloonText">
    <w:name w:val="Balloon Text"/>
    <w:basedOn w:val="Normal"/>
    <w:link w:val="BalloonTextChar"/>
    <w:uiPriority w:val="99"/>
    <w:semiHidden/>
    <w:unhideWhenUsed/>
    <w:rsid w:val="006001F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0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8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D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rrSTX6cTA24xTYs87NodzJkNqQ==">AMUW2mXrJyWlXh3xKdeXUyLChUEDJ9KdzrghtBcQkGLcvq1JyKyD2KpQdGbTkuqIU/bPijHPxyQZq3S2enW0pdm673XmkY0RhwnK8eIgJFS+dDNQJ5vpizA=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Dorrell</cp:lastModifiedBy>
  <cp:revision>3</cp:revision>
  <dcterms:created xsi:type="dcterms:W3CDTF">2022-07-25T07:04:00Z</dcterms:created>
  <dcterms:modified xsi:type="dcterms:W3CDTF">2022-07-25T07:04:00Z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0x0101004BEECD1436EB5E4BA99BA1141FF9E6FF</vt:lpwstr>
  </property>
</Properties>
</file>